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C28FC79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A43AE3">
        <w:t>1</w:t>
      </w:r>
    </w:p>
    <w:p w14:paraId="2610A7AE" w14:textId="07DBC2A5" w:rsidR="00180940" w:rsidRPr="00180940" w:rsidRDefault="00180940"/>
    <w:p w14:paraId="4E166A86" w14:textId="6CEAAC15" w:rsidR="00180940" w:rsidRPr="00180940" w:rsidRDefault="00180940">
      <w:r w:rsidRPr="00180940">
        <w:t xml:space="preserve">Student Name: </w:t>
      </w:r>
      <w:r w:rsidR="002A22AA">
        <w:t>Clayton Higbee</w:t>
      </w:r>
    </w:p>
    <w:p w14:paraId="4D017191" w14:textId="2DD04BC3" w:rsidR="00180940" w:rsidRPr="00180940" w:rsidRDefault="00180940">
      <w:r w:rsidRPr="00180940">
        <w:t>Student #:</w:t>
      </w:r>
      <w:r w:rsidR="002A22AA">
        <w:t xml:space="preserve"> 5001189864</w:t>
      </w:r>
    </w:p>
    <w:p w14:paraId="3AB27599" w14:textId="1F0857D2" w:rsidR="00180940" w:rsidRPr="00180940" w:rsidRDefault="00180940">
      <w:r w:rsidRPr="00180940">
        <w:t xml:space="preserve">Student Email: </w:t>
      </w:r>
      <w:r w:rsidR="002A22AA">
        <w:t>higbee@unlv.nevada.edu</w:t>
      </w:r>
    </w:p>
    <w:p w14:paraId="1059C962" w14:textId="67CFE009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A22AA">
        <w:t xml:space="preserve"> </w:t>
      </w:r>
      <w:hyperlink r:id="rId5" w:history="1">
        <w:r w:rsidR="00FF3F8B" w:rsidRPr="00F66531">
          <w:rPr>
            <w:rStyle w:val="Hyperlink"/>
          </w:rPr>
          <w:t>https://github.com/claytonjhigbee/CODSWORTH_MAIN</w:t>
        </w:r>
      </w:hyperlink>
    </w:p>
    <w:p w14:paraId="442AF1CE" w14:textId="413E4965" w:rsidR="00541CBD" w:rsidRDefault="002F5044">
      <w:r>
        <w:t>Directory</w:t>
      </w:r>
      <w:r w:rsidR="00541CBD">
        <w:t>:</w:t>
      </w:r>
      <w:r w:rsidR="00EA3E84">
        <w:t xml:space="preserve"> </w:t>
      </w:r>
      <w:hyperlink r:id="rId6" w:history="1">
        <w:r w:rsidR="00EA3E84" w:rsidRPr="005F0679">
          <w:rPr>
            <w:rStyle w:val="Hyperlink"/>
          </w:rPr>
          <w:t>https://github.com/claytonjhigbee/CODSWORTH_MAIN/tree/master/MIDTERM/MIDTERM1</w:t>
        </w:r>
      </w:hyperlink>
    </w:p>
    <w:p w14:paraId="7EC65D7C" w14:textId="77777777" w:rsidR="00541CBD" w:rsidRDefault="00541CBD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10B95CDD" w:rsidR="003F4D5A" w:rsidRDefault="0014776D" w:rsidP="00951C6E">
      <w:pPr>
        <w:pStyle w:val="NoSpacing"/>
      </w:pPr>
      <w:r>
        <w:t xml:space="preserve">List of Components used </w:t>
      </w:r>
    </w:p>
    <w:p w14:paraId="322C530B" w14:textId="7065AD00" w:rsidR="003A2BDB" w:rsidRDefault="003A2BDB" w:rsidP="00951C6E">
      <w:pPr>
        <w:pStyle w:val="NoSpacing"/>
      </w:pPr>
      <w:r>
        <w:t>LM35 Temperature Sensor</w:t>
      </w:r>
    </w:p>
    <w:p w14:paraId="07AABFF5" w14:textId="089BE05E" w:rsidR="003A2BDB" w:rsidRDefault="00260D90" w:rsidP="00951C6E">
      <w:pPr>
        <w:pStyle w:val="NoSpacing"/>
      </w:pPr>
      <w:r>
        <w:t>ESP-01 Module</w:t>
      </w:r>
    </w:p>
    <w:p w14:paraId="5EFB3E87" w14:textId="10C1158C" w:rsidR="00260D90" w:rsidRDefault="00260D90" w:rsidP="00951C6E">
      <w:pPr>
        <w:pStyle w:val="NoSpacing"/>
      </w:pPr>
      <w:r>
        <w:t>Atmega328P</w:t>
      </w:r>
    </w:p>
    <w:p w14:paraId="32DA2042" w14:textId="5A6459E6" w:rsidR="0014776D" w:rsidRDefault="0014776D" w:rsidP="00951C6E">
      <w:pPr>
        <w:pStyle w:val="NoSpacing"/>
      </w:pPr>
      <w:r>
        <w:t>Block diagram with pins used in the Atmega328P</w:t>
      </w:r>
    </w:p>
    <w:p w14:paraId="56D9B5AE" w14:textId="6D5A690C" w:rsidR="00260D90" w:rsidRDefault="00260D90" w:rsidP="00951C6E">
      <w:pPr>
        <w:pStyle w:val="NoSpacing"/>
      </w:pPr>
      <w:r>
        <w:t>Atmega328P to LM35</w:t>
      </w:r>
    </w:p>
    <w:p w14:paraId="407CD52B" w14:textId="3A17D031" w:rsidR="00260D90" w:rsidRDefault="00260D90" w:rsidP="00951C6E">
      <w:pPr>
        <w:pStyle w:val="NoSpacing"/>
      </w:pPr>
      <w:r>
        <w:t>5V – Vin</w:t>
      </w:r>
    </w:p>
    <w:p w14:paraId="34BD8847" w14:textId="064C5A43" w:rsidR="00260D90" w:rsidRDefault="00260D90" w:rsidP="00951C6E">
      <w:pPr>
        <w:pStyle w:val="NoSpacing"/>
      </w:pPr>
      <w:r>
        <w:t xml:space="preserve">PC4 – </w:t>
      </w:r>
      <w:proofErr w:type="spellStart"/>
      <w:r>
        <w:t>Vout</w:t>
      </w:r>
      <w:proofErr w:type="spellEnd"/>
    </w:p>
    <w:p w14:paraId="41E974F6" w14:textId="721174DB" w:rsidR="00260D90" w:rsidRDefault="00260D90" w:rsidP="00951C6E">
      <w:pPr>
        <w:pStyle w:val="NoSpacing"/>
      </w:pPr>
      <w:r>
        <w:t>GND – GND</w:t>
      </w:r>
    </w:p>
    <w:p w14:paraId="16936241" w14:textId="22BCE7E7" w:rsidR="00260D90" w:rsidRDefault="00260D90" w:rsidP="00951C6E">
      <w:pPr>
        <w:pStyle w:val="NoSpacing"/>
      </w:pPr>
    </w:p>
    <w:p w14:paraId="44194396" w14:textId="0C5B2EEE" w:rsidR="00260D90" w:rsidRDefault="00260D90" w:rsidP="00951C6E">
      <w:pPr>
        <w:pStyle w:val="NoSpacing"/>
      </w:pPr>
      <w:r>
        <w:t>Atmega328P to ESP-01</w:t>
      </w:r>
    </w:p>
    <w:p w14:paraId="212406FA" w14:textId="71125126" w:rsidR="00260D90" w:rsidRDefault="00260D90" w:rsidP="00951C6E">
      <w:pPr>
        <w:pStyle w:val="NoSpacing"/>
      </w:pPr>
      <w:r>
        <w:t>RX – TX</w:t>
      </w:r>
    </w:p>
    <w:p w14:paraId="4C59629E" w14:textId="1E9CF045" w:rsidR="00260D90" w:rsidRDefault="00260D90" w:rsidP="00951C6E">
      <w:pPr>
        <w:pStyle w:val="NoSpacing"/>
      </w:pPr>
      <w:r>
        <w:t>TX – RX</w:t>
      </w:r>
    </w:p>
    <w:p w14:paraId="52FEC39D" w14:textId="7B85D7D3" w:rsidR="00260D90" w:rsidRDefault="00260D90" w:rsidP="00951C6E">
      <w:pPr>
        <w:pStyle w:val="NoSpacing"/>
      </w:pPr>
      <w:r>
        <w:t>3.3V – Vin</w:t>
      </w:r>
    </w:p>
    <w:p w14:paraId="5283301F" w14:textId="0638DCDA" w:rsidR="00260D90" w:rsidRDefault="00260D90" w:rsidP="00951C6E">
      <w:pPr>
        <w:pStyle w:val="NoSpacing"/>
      </w:pPr>
      <w:r>
        <w:t>GND - GND</w:t>
      </w:r>
    </w:p>
    <w:p w14:paraId="1BD3D538" w14:textId="28A78BEE" w:rsidR="003A2BDB" w:rsidRDefault="003A2BDB" w:rsidP="00951C6E">
      <w:pPr>
        <w:pStyle w:val="NoSpacing"/>
      </w:pPr>
      <w:r>
        <w:rPr>
          <w:noProof/>
        </w:rPr>
        <w:drawing>
          <wp:inline distT="0" distB="0" distL="0" distR="0" wp14:anchorId="3EAFE0FC" wp14:editId="5EFDFB17">
            <wp:extent cx="4667250" cy="2473244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4111" cy="24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28901723" w:rsidR="0014776D" w:rsidRDefault="0014776D" w:rsidP="00951C6E">
      <w:pPr>
        <w:pStyle w:val="NoSpacing"/>
      </w:pPr>
    </w:p>
    <w:p w14:paraId="3AD473EE" w14:textId="03703F9D" w:rsidR="00A43AE3" w:rsidRDefault="00A43AE3" w:rsidP="00951C6E">
      <w:pPr>
        <w:pStyle w:val="NoSpacing"/>
      </w:pPr>
    </w:p>
    <w:p w14:paraId="04452ED3" w14:textId="77777777" w:rsidR="00A43AE3" w:rsidRDefault="00A43AE3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27165CC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Definitions</w:t>
      </w:r>
    </w:p>
    <w:p w14:paraId="1FF125A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MCU operating Frequency</w:t>
      </w:r>
    </w:p>
    <w:p w14:paraId="013EC48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setting</w:t>
      </w:r>
    </w:p>
    <w:p w14:paraId="6006136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6422741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CD55D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Included Libraries</w:t>
      </w:r>
    </w:p>
    <w:p w14:paraId="1863537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585590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7B4BA0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B528F7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957978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05D368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0228D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//Function Declaration</w:t>
      </w:r>
    </w:p>
    <w:p w14:paraId="44E4CE4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/Read LM35 using ADC</w:t>
      </w:r>
    </w:p>
    <w:p w14:paraId="18CACA1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Initialize ADC</w:t>
      </w:r>
    </w:p>
    <w:p w14:paraId="36B7D30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 communication</w:t>
      </w:r>
    </w:p>
    <w:p w14:paraId="4528C63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 String USART</w:t>
      </w:r>
    </w:p>
    <w:p w14:paraId="4848BE5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raw temperature variable</w:t>
      </w:r>
    </w:p>
    <w:p w14:paraId="29BAD65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Fahrenheit temperature variable</w:t>
      </w:r>
    </w:p>
    <w:p w14:paraId="7FBD8D0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Volatile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Celcius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temperature variable</w:t>
      </w:r>
    </w:p>
    <w:p w14:paraId="25D9874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String array used for sending USART commands</w:t>
      </w:r>
    </w:p>
    <w:p w14:paraId="2526F74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received_data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String array used for receiving USART communication</w:t>
      </w:r>
    </w:p>
    <w:p w14:paraId="62E8FB6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01FA2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Main Program Loop */</w:t>
      </w:r>
    </w:p>
    <w:p w14:paraId="29E7AD6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F3F11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75647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Analog to Digital Converter on PC4</w:t>
      </w:r>
    </w:p>
    <w:p w14:paraId="469CD46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 (RS232 interface)</w:t>
      </w:r>
    </w:p>
    <w:p w14:paraId="098DF1E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to allow hardware to initialize</w:t>
      </w:r>
    </w:p>
    <w:p w14:paraId="2584F28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858B17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D9D9B5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Repeatedly read the temperature value from the ADC and print to Thingspeak</w:t>
      </w:r>
    </w:p>
    <w:p w14:paraId="225E3D5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64048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AT commands */</w:t>
      </w:r>
    </w:p>
    <w:p w14:paraId="5C0D90C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 connect check</w:t>
      </w:r>
    </w:p>
    <w:p w14:paraId="0F78A3F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237545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device mode, 1 = Station mode </w:t>
      </w:r>
    </w:p>
    <w:p w14:paraId="3FAB28A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437E7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//Perform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connection, provide SSID and Password</w:t>
      </w:r>
    </w:p>
    <w:p w14:paraId="4C574F0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"AT+CWJAP=\"SSID\",\"PASSWORD\"\r\n"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7EC6E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device for single IP Address Mode</w:t>
      </w:r>
    </w:p>
    <w:p w14:paraId="36A1A18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1BF6DF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TCP connection to Thingspeak.com at port 80</w:t>
      </w:r>
    </w:p>
    <w:p w14:paraId="57E9C0F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D9BCA4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Give upcoming string length</w:t>
      </w:r>
    </w:p>
    <w:p w14:paraId="1CABA86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"AT+CIPSEND=100\r\n"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0689AD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08E3A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commands listed from above</w:t>
      </w:r>
    </w:p>
    <w:p w14:paraId="1812445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</w:p>
    <w:p w14:paraId="0FD4176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6923F1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438BB83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27D64C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2D550F2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3333A7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4F55AA6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77622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12FE1EA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E9EED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5E7D6F1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D1BF19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0411049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BE974D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1&lt;&lt;5);</w:t>
      </w:r>
    </w:p>
    <w:p w14:paraId="6635069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next raw ADC value from LM35</w:t>
      </w:r>
    </w:p>
    <w:p w14:paraId="1B4BCE6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63A8B6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Convert raw into Celsius and Fahrenheit</w:t>
      </w:r>
    </w:p>
    <w:p w14:paraId="4F01DE0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*500)/1023;</w:t>
      </w:r>
    </w:p>
    <w:p w14:paraId="15AFB1E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0497C7C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*1.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8)+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32;</w:t>
      </w:r>
    </w:p>
    <w:p w14:paraId="6E395B0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Data to Thingspeak using provided link, website channel key, and field location</w:t>
      </w:r>
    </w:p>
    <w:p w14:paraId="29667F1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https://api.thingspeak.com/update?api_key=DTJWRPL9C5AEE0YQ&amp;field1=%3d\r\n"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26D4A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58B8B3B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40D3D51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9A2AA2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654E2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737D9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ADC Initialize */</w:t>
      </w:r>
    </w:p>
    <w:p w14:paraId="7EA6D54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//initialize ADC</w:t>
      </w:r>
    </w:p>
    <w:p w14:paraId="6150546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C24D4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1B8B8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19C4F27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95B3A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1119653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164C78C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0EC2FC1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ADC2 (PC2 PIN25)</w:t>
      </w:r>
    </w:p>
    <w:p w14:paraId="694D808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010</w:t>
      </w:r>
    </w:p>
    <w:p w14:paraId="5D489F2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0E420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2C08F75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059FC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45D00AC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939906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1066077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3539AC6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009810D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64CBA42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365835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6DCDF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828F4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BEC8B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value from ADC */</w:t>
      </w:r>
    </w:p>
    <w:p w14:paraId="10270A5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4C4A12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=4;</w:t>
      </w:r>
    </w:p>
    <w:p w14:paraId="4667C83C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variable</w:t>
      </w:r>
    </w:p>
    <w:p w14:paraId="167988E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F86D1D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2D654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2293EAE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A8698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</w:p>
    <w:p w14:paraId="1AE5525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937A9C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a few samples</w:t>
      </w:r>
    </w:p>
    <w:p w14:paraId="36D3B1A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540F1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D4C08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E9B6C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USART communication (RS-232) */</w:t>
      </w:r>
    </w:p>
    <w:p w14:paraId="7216E18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D749C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4835CDE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29E25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receiver, transmitter &amp; RX interrupt</w:t>
      </w:r>
    </w:p>
    <w:p w14:paraId="08DC733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C3C5EB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098D1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7738B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USART string sender (RS-232) */</w:t>
      </w:r>
    </w:p>
    <w:p w14:paraId="18C7EAF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8E342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7403B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07BEDF1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0805E6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7B1627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1C388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073EFA28" w:rsidR="00AB6034" w:rsidRDefault="00260D90" w:rsidP="00AB6034">
      <w:pPr>
        <w:pStyle w:val="NoSpacing"/>
      </w:pPr>
      <w:r>
        <w:t>None needed for this assignment</w:t>
      </w:r>
    </w:p>
    <w:p w14:paraId="160F71F4" w14:textId="77777777" w:rsidR="00260D90" w:rsidRDefault="00260D90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0CE5AFE1" w:rsidR="007D5127" w:rsidRDefault="003A2BDB" w:rsidP="007D5127">
      <w:pPr>
        <w:pStyle w:val="NoSpacing"/>
      </w:pPr>
      <w:r>
        <w:rPr>
          <w:noProof/>
        </w:rPr>
        <w:drawing>
          <wp:inline distT="0" distB="0" distL="0" distR="0" wp14:anchorId="6298FE83" wp14:editId="4CFC93A7">
            <wp:extent cx="6380982" cy="338137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7063" cy="338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12B4243D" w:rsidR="00A72C97" w:rsidRDefault="00A72C97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23DEEDA9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3E9D82D" w:rsidR="007D5127" w:rsidRDefault="00A72C97" w:rsidP="007D5127">
      <w:pPr>
        <w:pStyle w:val="NoSpacing"/>
      </w:pPr>
      <w:r>
        <w:t xml:space="preserve">Instead of Atmel, I will consider the outputs sent into Thingspeak. The following is a screenshot of the most recent uploads of the temperature readings in my bedroom. Link to that channel is also included. </w:t>
      </w:r>
    </w:p>
    <w:p w14:paraId="201B8C52" w14:textId="07FBC82F" w:rsidR="00A72C97" w:rsidRDefault="00A43AE3" w:rsidP="007D5127">
      <w:pPr>
        <w:pStyle w:val="NoSpacing"/>
      </w:pPr>
      <w:hyperlink r:id="rId8" w:history="1">
        <w:r w:rsidR="00A72C97" w:rsidRPr="005F0679">
          <w:rPr>
            <w:rStyle w:val="Hyperlink"/>
          </w:rPr>
          <w:t>https://thingspeak.com</w:t>
        </w:r>
        <w:bookmarkStart w:id="0" w:name="_GoBack"/>
        <w:bookmarkEnd w:id="0"/>
        <w:r w:rsidR="00A72C97" w:rsidRPr="005F0679">
          <w:rPr>
            <w:rStyle w:val="Hyperlink"/>
          </w:rPr>
          <w:t>/</w:t>
        </w:r>
        <w:r w:rsidR="00A72C97" w:rsidRPr="005F0679">
          <w:rPr>
            <w:rStyle w:val="Hyperlink"/>
          </w:rPr>
          <w:t>channels/751005</w:t>
        </w:r>
      </w:hyperlink>
    </w:p>
    <w:p w14:paraId="2AF955BC" w14:textId="3A503A65" w:rsidR="00A72C97" w:rsidRDefault="00A72C97" w:rsidP="007D5127">
      <w:pPr>
        <w:pStyle w:val="NoSpacing"/>
      </w:pPr>
      <w:r>
        <w:rPr>
          <w:noProof/>
        </w:rPr>
        <w:drawing>
          <wp:inline distT="0" distB="0" distL="0" distR="0" wp14:anchorId="1F55EC8B" wp14:editId="3E60629E">
            <wp:extent cx="4648200" cy="3190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11E7" w14:textId="6D180BB3" w:rsidR="00A72C97" w:rsidRDefault="00A72C97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010E52E" w:rsidR="007D5127" w:rsidRDefault="00260D90" w:rsidP="007D5127">
      <w:pPr>
        <w:pStyle w:val="NoSpacing"/>
      </w:pPr>
      <w:r>
        <w:rPr>
          <w:noProof/>
        </w:rPr>
        <w:drawing>
          <wp:inline distT="0" distB="0" distL="0" distR="0" wp14:anchorId="07BD7B15" wp14:editId="21128AC9">
            <wp:extent cx="2933701" cy="2200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761" cy="22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78B2E" wp14:editId="1EE55E39">
            <wp:extent cx="2933700" cy="2200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431" cy="220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3202F" wp14:editId="201EE5AB">
            <wp:extent cx="2921000" cy="219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981" cy="219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64E98" wp14:editId="0ECA44D8">
            <wp:extent cx="2943225" cy="220741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402" cy="220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53DC9B88" w:rsidR="007D5127" w:rsidRDefault="00A43AE3" w:rsidP="007D5127">
      <w:pPr>
        <w:pStyle w:val="NoSpacing"/>
      </w:pPr>
      <w:hyperlink r:id="rId14" w:history="1">
        <w:r w:rsidR="00EA3E84" w:rsidRPr="005F0679">
          <w:rPr>
            <w:rStyle w:val="Hyperlink"/>
          </w:rPr>
          <w:t>https://youtu.be/pNNxPA34YOw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01FC7297" w:rsidR="007D5127" w:rsidRDefault="00A43AE3" w:rsidP="007D5127">
      <w:pPr>
        <w:pStyle w:val="NoSpacing"/>
      </w:pPr>
      <w:hyperlink r:id="rId15" w:history="1">
        <w:r w:rsidR="00F134CE" w:rsidRPr="005F0679">
          <w:rPr>
            <w:rStyle w:val="Hyperlink"/>
          </w:rPr>
          <w:t>https://github.com/claytonjhigbee/CODSWORTH_MAIN/tree/master/MIDTERM/MIDTERM1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43AE3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31A8C7C" w:rsidR="00A23491" w:rsidRDefault="00FF3F8B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B2152"/>
    <w:rsid w:val="0014776D"/>
    <w:rsid w:val="00180940"/>
    <w:rsid w:val="001F48AF"/>
    <w:rsid w:val="00260D90"/>
    <w:rsid w:val="002A22AA"/>
    <w:rsid w:val="002F5044"/>
    <w:rsid w:val="00395290"/>
    <w:rsid w:val="003A2BDB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43AE3"/>
    <w:rsid w:val="00A72C97"/>
    <w:rsid w:val="00AB6034"/>
    <w:rsid w:val="00C07FDA"/>
    <w:rsid w:val="00C53995"/>
    <w:rsid w:val="00C635B4"/>
    <w:rsid w:val="00D6186D"/>
    <w:rsid w:val="00E97D0D"/>
    <w:rsid w:val="00EA3E84"/>
    <w:rsid w:val="00ED48EA"/>
    <w:rsid w:val="00F134CE"/>
    <w:rsid w:val="00FF3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F134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3AE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ingspeak.com/channels/751005" TargetMode="External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MIDTERM/MIDTERM1" TargetMode="External"/><Relationship Id="rId11" Type="http://schemas.openxmlformats.org/officeDocument/2006/relationships/image" Target="media/image4.jpe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hyperlink" Target="https://github.com/claytonjhigbee/CODSWORTH_MAIN/tree/master/MIDTERM/MIDTERM1" TargetMode="Externa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youtu.be/pNNxPA34YO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6</Pages>
  <Words>860</Words>
  <Characters>4903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9</cp:revision>
  <dcterms:created xsi:type="dcterms:W3CDTF">2019-04-05T03:09:00Z</dcterms:created>
  <dcterms:modified xsi:type="dcterms:W3CDTF">2019-04-07T07:33:00Z</dcterms:modified>
</cp:coreProperties>
</file>